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A3" w:rsidRDefault="00D2799F">
      <w:r>
        <w:t>Subject: English</w:t>
      </w:r>
    </w:p>
    <w:p w:rsidR="00D2799F" w:rsidRDefault="00D2799F">
      <w:r>
        <w:t xml:space="preserve">Grade: 7 </w:t>
      </w:r>
    </w:p>
    <w:p w:rsidR="00D2799F" w:rsidRDefault="00D2799F">
      <w:r>
        <w:t>Number of Students: 25</w:t>
      </w:r>
    </w:p>
    <w:p w:rsidR="00D2799F" w:rsidRDefault="00D2799F">
      <w:r>
        <w:t>Topic: Understanding Plot Structure</w:t>
      </w:r>
    </w:p>
    <w:p w:rsidR="00D2799F" w:rsidRDefault="00D2799F"/>
    <w:p w:rsidR="00D2799F" w:rsidRDefault="00D2799F" w:rsidP="00D2799F">
      <w:r w:rsidRPr="00D2799F">
        <w:rPr>
          <w:b/>
        </w:rPr>
        <w:t>V.A. SOL</w:t>
      </w:r>
      <w:r>
        <w:t xml:space="preserve">: 7.5 </w:t>
      </w:r>
      <w:proofErr w:type="gramStart"/>
      <w:r>
        <w:t>The</w:t>
      </w:r>
      <w:proofErr w:type="gramEnd"/>
      <w:r>
        <w:t xml:space="preserve"> student will read and demonstrate comprehension of a variety of fictional texts, narrative nonfiction, and poetry.</w:t>
      </w:r>
    </w:p>
    <w:p w:rsidR="00D2799F" w:rsidRDefault="00D2799F" w:rsidP="00D2799F">
      <w:pPr>
        <w:ind w:left="720"/>
      </w:pPr>
      <w:r>
        <w:t xml:space="preserve">a) </w:t>
      </w:r>
      <w:r>
        <w:t>Describe the elements of narrative structure including setting, character development, plot structure, theme, and conflict.</w:t>
      </w:r>
    </w:p>
    <w:p w:rsidR="00D2799F" w:rsidRDefault="00D2799F" w:rsidP="00D2799F">
      <w:pPr>
        <w:rPr>
          <w:b/>
        </w:rPr>
      </w:pPr>
      <w:r>
        <w:rPr>
          <w:b/>
        </w:rPr>
        <w:t xml:space="preserve">NETS-S: </w:t>
      </w:r>
    </w:p>
    <w:p w:rsidR="00D2799F" w:rsidRDefault="00D2799F" w:rsidP="00D2799F">
      <w:pPr>
        <w:pStyle w:val="ListParagraph"/>
        <w:numPr>
          <w:ilvl w:val="0"/>
          <w:numId w:val="1"/>
        </w:numPr>
      </w:pPr>
      <w:r>
        <w:t>C/T 6-8.1</w:t>
      </w:r>
      <w:r>
        <w:t>: Demonstrate an operational knowledge of various technologies.</w:t>
      </w:r>
    </w:p>
    <w:p w:rsidR="00D2799F" w:rsidRDefault="00D2799F" w:rsidP="00D2799F">
      <w:pPr>
        <w:pStyle w:val="ListParagraph"/>
      </w:pPr>
      <w:r>
        <w:t>A.) Use various types of technology devices to perform learning tasks.</w:t>
      </w:r>
    </w:p>
    <w:p w:rsidR="00D2799F" w:rsidRDefault="00D2799F" w:rsidP="00D2799F">
      <w:pPr>
        <w:pStyle w:val="ListParagraph"/>
      </w:pPr>
      <w:r>
        <w:t>• Demonstrate the ability to perform specific tasks using technology, including organizing, analyzing, and presenting data; formatting and presenting text and graphic information; and capturing and manipulating</w:t>
      </w:r>
    </w:p>
    <w:p w:rsidR="00D2799F" w:rsidRDefault="00D2799F" w:rsidP="00D2799F">
      <w:pPr>
        <w:rPr>
          <w:b/>
        </w:rPr>
      </w:pPr>
      <w:r>
        <w:rPr>
          <w:b/>
        </w:rPr>
        <w:t>Lesson Objectives:</w:t>
      </w:r>
    </w:p>
    <w:p w:rsidR="00D2799F" w:rsidRPr="00D2799F" w:rsidRDefault="00D2799F" w:rsidP="00D2799F">
      <w:pPr>
        <w:pStyle w:val="ListParagraph"/>
        <w:numPr>
          <w:ilvl w:val="0"/>
          <w:numId w:val="1"/>
        </w:numPr>
      </w:pPr>
      <w:r w:rsidRPr="00D2799F">
        <w:t>The students will demonstrate their understanding of setting, plot structure elements and conflict.</w:t>
      </w:r>
    </w:p>
    <w:p w:rsidR="00D2799F" w:rsidRPr="00D2799F" w:rsidRDefault="00D2799F" w:rsidP="00D2799F">
      <w:pPr>
        <w:pStyle w:val="ListParagraph"/>
        <w:numPr>
          <w:ilvl w:val="0"/>
          <w:numId w:val="1"/>
        </w:numPr>
      </w:pPr>
      <w:r w:rsidRPr="00D2799F">
        <w:t>The students will identify elements of the plot structure, setting and conflict in fictional picture books.</w:t>
      </w:r>
    </w:p>
    <w:p w:rsidR="00D2799F" w:rsidRDefault="00D2799F" w:rsidP="00D2799F">
      <w:pPr>
        <w:pStyle w:val="ListParagraph"/>
        <w:numPr>
          <w:ilvl w:val="0"/>
          <w:numId w:val="1"/>
        </w:numPr>
      </w:pPr>
      <w:r w:rsidRPr="00D2799F">
        <w:t xml:space="preserve">The students will be able to use the </w:t>
      </w:r>
      <w:proofErr w:type="spellStart"/>
      <w:r w:rsidRPr="00D2799F">
        <w:t>ipad</w:t>
      </w:r>
      <w:proofErr w:type="spellEnd"/>
      <w:r w:rsidRPr="00D2799F">
        <w:t xml:space="preserve"> to search, edit, and post various pictures to identify the plot of various stories.</w:t>
      </w:r>
    </w:p>
    <w:p w:rsidR="00D2799F" w:rsidRPr="00D2799F" w:rsidRDefault="00D2799F" w:rsidP="00D2799F">
      <w:r>
        <w:rPr>
          <w:b/>
        </w:rPr>
        <w:t>Materials</w:t>
      </w:r>
    </w:p>
    <w:p w:rsidR="00D2799F" w:rsidRPr="00D2799F" w:rsidRDefault="00D2799F" w:rsidP="00D2799F">
      <w:pPr>
        <w:pStyle w:val="ListParagraph"/>
        <w:numPr>
          <w:ilvl w:val="0"/>
          <w:numId w:val="2"/>
        </w:numPr>
      </w:pPr>
      <w:proofErr w:type="spellStart"/>
      <w:r w:rsidRPr="00D2799F">
        <w:t>Ipad</w:t>
      </w:r>
      <w:proofErr w:type="spellEnd"/>
    </w:p>
    <w:p w:rsidR="00D2799F" w:rsidRPr="00D2799F" w:rsidRDefault="00D2799F" w:rsidP="00D2799F">
      <w:pPr>
        <w:pStyle w:val="ListParagraph"/>
        <w:numPr>
          <w:ilvl w:val="0"/>
          <w:numId w:val="2"/>
        </w:numPr>
      </w:pPr>
      <w:r w:rsidRPr="00D2799F">
        <w:t>INB (interactive notebook)</w:t>
      </w:r>
    </w:p>
    <w:p w:rsidR="00D2799F" w:rsidRDefault="00D2799F" w:rsidP="00D2799F">
      <w:pPr>
        <w:pStyle w:val="ListParagraph"/>
        <w:numPr>
          <w:ilvl w:val="0"/>
          <w:numId w:val="2"/>
        </w:numPr>
      </w:pPr>
      <w:r w:rsidRPr="00D2799F">
        <w:t>Copies of stories</w:t>
      </w:r>
    </w:p>
    <w:p w:rsidR="00D2799F" w:rsidRDefault="00D2799F" w:rsidP="00D2799F">
      <w:pPr>
        <w:rPr>
          <w:b/>
        </w:rPr>
      </w:pPr>
      <w:r>
        <w:rPr>
          <w:b/>
        </w:rPr>
        <w:t>Procedures</w:t>
      </w:r>
    </w:p>
    <w:p w:rsidR="00D2799F" w:rsidRPr="00D2799F" w:rsidRDefault="00D2799F" w:rsidP="00D2799F">
      <w:pPr>
        <w:rPr>
          <w:b/>
        </w:rPr>
      </w:pPr>
      <w:r w:rsidRPr="00D2799F">
        <w:rPr>
          <w:b/>
        </w:rPr>
        <w:t xml:space="preserve">1. </w:t>
      </w:r>
      <w:r>
        <w:rPr>
          <w:b/>
          <w:u w:val="single"/>
        </w:rPr>
        <w:t>Introduction:</w:t>
      </w:r>
    </w:p>
    <w:p w:rsidR="00D2799F" w:rsidRPr="00D2799F" w:rsidRDefault="00D2799F" w:rsidP="00D2799F">
      <w:pPr>
        <w:rPr>
          <w:b/>
        </w:rPr>
      </w:pPr>
      <w:r w:rsidRPr="00D2799F">
        <w:t xml:space="preserve">Teacher Talk - Yesterday we </w:t>
      </w:r>
      <w:r>
        <w:t>learned the talked about the 6</w:t>
      </w:r>
      <w:r w:rsidRPr="00D2799F">
        <w:t xml:space="preserve"> elements of plot</w:t>
      </w:r>
      <w:r>
        <w:t>.</w:t>
      </w:r>
      <w:r w:rsidRPr="00D2799F">
        <w:t xml:space="preserve"> Today, in your groups, you are going to use an iPad t</w:t>
      </w:r>
      <w:r>
        <w:t xml:space="preserve">o create a visual storybook using Storehouse. </w:t>
      </w:r>
    </w:p>
    <w:p w:rsidR="00D2799F" w:rsidRDefault="00D2799F" w:rsidP="00D2799F">
      <w:pPr>
        <w:rPr>
          <w:b/>
        </w:rPr>
      </w:pPr>
      <w:r>
        <w:rPr>
          <w:b/>
        </w:rPr>
        <w:t xml:space="preserve">2. </w:t>
      </w:r>
      <w:r w:rsidRPr="00D2799F">
        <w:rPr>
          <w:b/>
          <w:u w:val="single"/>
        </w:rPr>
        <w:t>Give students direction on uploading pictures</w:t>
      </w:r>
      <w:r>
        <w:rPr>
          <w:b/>
        </w:rPr>
        <w:t>:</w:t>
      </w:r>
    </w:p>
    <w:p w:rsidR="00D2799F" w:rsidRPr="00D2799F" w:rsidRDefault="00D2799F" w:rsidP="00D2799F">
      <w:r w:rsidRPr="00D2799F">
        <w:t xml:space="preserve">1. Hit the camera icon on the home screen. Everybody in the group take one picture of anything in the classroom. You have about 2 minutes to do that. </w:t>
      </w:r>
    </w:p>
    <w:p w:rsidR="00D2799F" w:rsidRPr="00D2799F" w:rsidRDefault="00D2799F" w:rsidP="00D2799F">
      <w:r w:rsidRPr="00D2799F">
        <w:lastRenderedPageBreak/>
        <w:t xml:space="preserve">2. On the bottom right hand corner of the screen you should see a snapshot of the pictures you just took. If you hit it you will see all the photos in the photo </w:t>
      </w:r>
      <w:r>
        <w:t>album. Close out of the camera</w:t>
      </w:r>
      <w:r w:rsidRPr="00D2799F">
        <w:t xml:space="preserve"> an</w:t>
      </w:r>
      <w:r>
        <w:t>d go back into the application.</w:t>
      </w:r>
    </w:p>
    <w:p w:rsidR="00D2799F" w:rsidRPr="00D2799F" w:rsidRDefault="00D2799F" w:rsidP="00D2799F">
      <w:r w:rsidRPr="00D2799F">
        <w:t xml:space="preserve">3. Go to the Safari icon on the homepage. Type google in the </w:t>
      </w:r>
      <w:r>
        <w:t>URL</w:t>
      </w:r>
      <w:r w:rsidRPr="00D2799F">
        <w:t>. Type dogs in the search engine and hit the image link so that you are searching pictures. Hold your finger on the first picture until a box pops up that has an open, open in new tab, add to reading list, copy hyperlink, and save image. Some pictures will not allow you to save the image, in which case you will not see the save image hyperlink. If you do see that hyperlink hit it. Close out of Safari and open the photos icon on the home screen. Make sure the image of the dog you saved is in your photos. If not, then you need</w:t>
      </w:r>
      <w:r>
        <w:t xml:space="preserve"> to go back and try again. </w:t>
      </w:r>
    </w:p>
    <w:p w:rsidR="00D2799F" w:rsidRPr="0029446E" w:rsidRDefault="00D2799F" w:rsidP="00D2799F">
      <w:pPr>
        <w:rPr>
          <w:b/>
          <w:u w:val="single"/>
        </w:rPr>
      </w:pPr>
      <w:r>
        <w:rPr>
          <w:b/>
        </w:rPr>
        <w:t xml:space="preserve">3. </w:t>
      </w:r>
      <w:r w:rsidRPr="0029446E">
        <w:rPr>
          <w:b/>
          <w:u w:val="single"/>
        </w:rPr>
        <w:t>Give students directions on using Storehouse:</w:t>
      </w:r>
    </w:p>
    <w:p w:rsidR="00D2799F" w:rsidRPr="00D2799F" w:rsidRDefault="00D2799F" w:rsidP="00D2799F">
      <w:pPr>
        <w:rPr>
          <w:b/>
        </w:rPr>
      </w:pPr>
      <w:r w:rsidRPr="00D2799F">
        <w:rPr>
          <w:b/>
        </w:rPr>
        <w:t>These are the directions I will be giving the students on how to create a visual storybook. I have already signed into the application on each iPad using my email address and password. As I give them the directions, I will be doing the same thing on my own iPad in the front of the room. I will also be walking around to make sure the students are following the directions.</w:t>
      </w:r>
    </w:p>
    <w:p w:rsidR="00D2799F" w:rsidRPr="00D2799F" w:rsidRDefault="00D2799F" w:rsidP="00D2799F">
      <w:r w:rsidRPr="00D2799F">
        <w:t>1. Find the Storehouse icon on the home screen and open it.</w:t>
      </w:r>
    </w:p>
    <w:p w:rsidR="00D2799F" w:rsidRPr="00D2799F" w:rsidRDefault="00D2799F" w:rsidP="00D2799F">
      <w:r w:rsidRPr="00D2799F">
        <w:t xml:space="preserve">2. Once it is open, look at the toolbar on the bottom (you will see a house) of the screen and hit the white round button in the middle. </w:t>
      </w:r>
    </w:p>
    <w:p w:rsidR="00D2799F" w:rsidRPr="00D2799F" w:rsidRDefault="00D2799F" w:rsidP="00D2799F">
      <w:r w:rsidRPr="00D2799F">
        <w:t xml:space="preserve">3. You should be on a screen that says Create a Story. On the left side of the screen you will see iPad Photo Library. Click on that title. Before the lesson, I took several pictures on each iPad so that students could practice uploading them to the storybook. </w:t>
      </w:r>
    </w:p>
    <w:p w:rsidR="00D2799F" w:rsidRPr="00D2799F" w:rsidRDefault="00D2799F" w:rsidP="00D2799F">
      <w:r w:rsidRPr="00D2799F">
        <w:t xml:space="preserve">4. As you can see there is already a photo album available. Click on the album. You can choose up to 15 pictures to import into your storybook. I would like your group to choose 5 pictures and the one video. Click Import found in the upper right hand corner of the screen. Stop students after a minute. </w:t>
      </w:r>
    </w:p>
    <w:p w:rsidR="00D2799F" w:rsidRPr="00D2799F" w:rsidRDefault="00D2799F" w:rsidP="00D2799F">
      <w:r w:rsidRPr="00D2799F">
        <w:t xml:space="preserve">5. Now you should see a title screen. Please give your book a title. Take your finger and </w:t>
      </w:r>
      <w:r w:rsidRPr="00D2799F">
        <w:t>slide</w:t>
      </w:r>
      <w:r w:rsidRPr="00D2799F">
        <w:t xml:space="preserve"> the </w:t>
      </w:r>
      <w:r>
        <w:t>title page up</w:t>
      </w:r>
      <w:r w:rsidRPr="00D2799F">
        <w:t xml:space="preserve"> and you will see all the pictures and video on your storyboard.</w:t>
      </w:r>
    </w:p>
    <w:p w:rsidR="00D2799F" w:rsidRPr="00D2799F" w:rsidRDefault="00D2799F" w:rsidP="00D2799F">
      <w:r w:rsidRPr="00D2799F">
        <w:t>6. Click on the first picture that is below your title page. A</w:t>
      </w:r>
      <w:r w:rsidRPr="00D2799F">
        <w:t xml:space="preserve"> </w:t>
      </w:r>
      <w:r w:rsidRPr="00D2799F">
        <w:t xml:space="preserve">blue edit box with three dots should be surrounding </w:t>
      </w:r>
      <w:r w:rsidRPr="00D2799F">
        <w:t>your picture</w:t>
      </w:r>
      <w:r w:rsidRPr="00D2799F">
        <w:t xml:space="preserve">. You can resize your photo using any of these three dots. You can do the same thing with your video. Try it. Again give students about a minute to play with it. </w:t>
      </w:r>
    </w:p>
    <w:p w:rsidR="00D2799F" w:rsidRPr="00D2799F" w:rsidRDefault="00D2799F" w:rsidP="00D2799F">
      <w:r w:rsidRPr="00D2799F">
        <w:t xml:space="preserve">7. There should be a crop and trash can icon above it. Hit the crop button. This allows you to choose what you want to focus on in the picture, if you do not want the entire picture to show. Move the picture in various directions, and the images in the </w:t>
      </w:r>
      <w:r w:rsidRPr="00D2799F">
        <w:t>rectangular</w:t>
      </w:r>
      <w:r w:rsidRPr="00D2799F">
        <w:t xml:space="preserve"> grid are what will be kept on your storyboard. Try it. Another minute or so. </w:t>
      </w:r>
    </w:p>
    <w:p w:rsidR="00D2799F" w:rsidRPr="00D2799F" w:rsidRDefault="00D2799F" w:rsidP="00D2799F">
      <w:r w:rsidRPr="00D2799F">
        <w:t>8</w:t>
      </w:r>
      <w:r w:rsidRPr="00D2799F">
        <w:t xml:space="preserve">. Hit any picture on your storyboard so that the blue edit box is surrounding it. There is a text box icon in the toolbar at the top of the screen. Hit it and hit normal. A dotted blue text box should appear and the keyboard should pop up. This is how you include text on the storyboard. As you see, you must hit the picture(s) first so that the text can correspond with the appropriate picture(s). If you want the text to apply to more than one picture, all you have to do it is move the pictures so that they are underneath the text. When you have finished typing, just hit the keyboard icon in the lower right hand corner of the keyboard. Try it. Give students about 2 minutes to play with the text. </w:t>
      </w:r>
    </w:p>
    <w:p w:rsidR="00D2799F" w:rsidRPr="00D2799F" w:rsidRDefault="00D2799F" w:rsidP="00D2799F">
      <w:r w:rsidRPr="00D2799F">
        <w:lastRenderedPageBreak/>
        <w:t>9</w:t>
      </w:r>
      <w:r w:rsidRPr="00D2799F">
        <w:t xml:space="preserve">. Once you have completed your storyboard you are going to save it as a draft. Follow my directions carefully before hitting anything. In the upper right hand corner of the top toolbar you will see the Save Draft button. That is the only button you will hit, DO NOT HIT THE PUBLISH BUTTON. Hit the Save Draft button now. </w:t>
      </w:r>
    </w:p>
    <w:p w:rsidR="00D2799F" w:rsidRPr="0029446E" w:rsidRDefault="0029446E" w:rsidP="00D2799F">
      <w:r w:rsidRPr="0029446E">
        <w:t>10</w:t>
      </w:r>
      <w:r w:rsidR="00D2799F" w:rsidRPr="0029446E">
        <w:t xml:space="preserve">. You should be back at the home screen where you can view other stories. On the bottom toolbar click the icon of a person, it is the last icon on the bar. A screen with my name should pop up, and the title page of your saved draft. </w:t>
      </w:r>
    </w:p>
    <w:p w:rsidR="00D2799F" w:rsidRPr="0029446E" w:rsidRDefault="0029446E" w:rsidP="00D2799F">
      <w:r>
        <w:t>11</w:t>
      </w:r>
      <w:r w:rsidR="00D2799F" w:rsidRPr="0029446E">
        <w:t xml:space="preserve">. If you want to add a picture after you have created your storybook, you will open your saved draft, hit the edit button in the upper right hand corner, </w:t>
      </w:r>
      <w:r w:rsidRPr="0029446E">
        <w:t>and hit</w:t>
      </w:r>
      <w:r w:rsidR="00D2799F" w:rsidRPr="0029446E">
        <w:t xml:space="preserve"> the edit button and then hit the middle icon on the toolbar. It looks like a </w:t>
      </w:r>
      <w:r w:rsidRPr="0029446E">
        <w:t>mountain</w:t>
      </w:r>
      <w:r w:rsidR="00D2799F" w:rsidRPr="0029446E">
        <w:t xml:space="preserve"> with a sun in the sky. You can either hit the recently added photo album or the all photos to add any new photos. </w:t>
      </w:r>
    </w:p>
    <w:p w:rsidR="0029446E" w:rsidRDefault="0029446E" w:rsidP="00D2799F">
      <w:pPr>
        <w:rPr>
          <w:b/>
        </w:rPr>
      </w:pPr>
      <w:r>
        <w:rPr>
          <w:b/>
        </w:rPr>
        <w:t xml:space="preserve">4. </w:t>
      </w:r>
      <w:r w:rsidRPr="0029446E">
        <w:rPr>
          <w:b/>
          <w:u w:val="single"/>
        </w:rPr>
        <w:t>Visual Storybook Activity</w:t>
      </w:r>
      <w:r w:rsidR="00591141">
        <w:rPr>
          <w:b/>
          <w:u w:val="single"/>
        </w:rPr>
        <w:t xml:space="preserve"> (Day 2)</w:t>
      </w:r>
    </w:p>
    <w:p w:rsidR="00D2799F" w:rsidRDefault="00D2799F" w:rsidP="00D2799F">
      <w:r w:rsidRPr="00D2799F">
        <w:rPr>
          <w:b/>
        </w:rPr>
        <w:t xml:space="preserve">Teacher Talk – </w:t>
      </w:r>
      <w:r w:rsidRPr="0029446E">
        <w:t xml:space="preserve">Each group will be given a story to read. As a group you are going to create a visual </w:t>
      </w:r>
      <w:bookmarkStart w:id="0" w:name="_GoBack"/>
      <w:bookmarkEnd w:id="0"/>
      <w:r w:rsidRPr="0029446E">
        <w:t xml:space="preserve">storybook that diagrams the plot of the story. Your visual storybook must include: </w:t>
      </w:r>
      <w:r w:rsidR="0029446E" w:rsidRPr="0029446E">
        <w:t>(</w:t>
      </w:r>
      <w:r w:rsidRPr="0029446E">
        <w:t>I will give students a copy of these re</w:t>
      </w:r>
      <w:r w:rsidR="0029446E" w:rsidRPr="0029446E">
        <w:t>quirements along with a rubric.)</w:t>
      </w:r>
      <w:r w:rsidRPr="0029446E">
        <w:t xml:space="preserve"> </w:t>
      </w:r>
    </w:p>
    <w:p w:rsidR="00D2799F" w:rsidRPr="00591141" w:rsidRDefault="00D2799F" w:rsidP="00D2799F">
      <w:pPr>
        <w:pStyle w:val="ListParagraph"/>
        <w:numPr>
          <w:ilvl w:val="0"/>
          <w:numId w:val="3"/>
        </w:numPr>
      </w:pPr>
      <w:r w:rsidRPr="00591141">
        <w:t xml:space="preserve">All group members name and title of the story on the title page. </w:t>
      </w:r>
    </w:p>
    <w:p w:rsidR="00D2799F" w:rsidRPr="00591141" w:rsidRDefault="00D2799F" w:rsidP="00D2799F">
      <w:pPr>
        <w:pStyle w:val="ListParagraph"/>
        <w:numPr>
          <w:ilvl w:val="0"/>
          <w:numId w:val="3"/>
        </w:numPr>
      </w:pPr>
      <w:r w:rsidRPr="00591141">
        <w:t>At least 5 pictures the group either takes or saves from Google images that represent and correctly identify the plot elements in the story.</w:t>
      </w:r>
      <w:r w:rsidR="00591141" w:rsidRPr="00591141">
        <w:t xml:space="preserve"> You do not have to find an image for the exposition.</w:t>
      </w:r>
      <w:r w:rsidRPr="00591141">
        <w:t xml:space="preserve"> It is expected for your storybook to include more than one picture for some of the elements, i.e. you may have three pictures for the rising actions.  </w:t>
      </w:r>
    </w:p>
    <w:p w:rsidR="00D2799F" w:rsidRPr="00591141" w:rsidRDefault="00D2799F" w:rsidP="00D2799F">
      <w:pPr>
        <w:pStyle w:val="ListParagraph"/>
        <w:numPr>
          <w:ilvl w:val="0"/>
          <w:numId w:val="3"/>
        </w:numPr>
      </w:pPr>
      <w:r w:rsidRPr="00591141">
        <w:t xml:space="preserve">The conflict of the story must be stated. You can state it in the exposition or at the end of the storybook. </w:t>
      </w:r>
    </w:p>
    <w:p w:rsidR="00D2799F" w:rsidRPr="00591141" w:rsidRDefault="00D2799F" w:rsidP="00D2799F">
      <w:pPr>
        <w:pStyle w:val="ListParagraph"/>
        <w:numPr>
          <w:ilvl w:val="0"/>
          <w:numId w:val="3"/>
        </w:numPr>
      </w:pPr>
      <w:r w:rsidRPr="00591141">
        <w:t xml:space="preserve">Text that corresponds with the pictures. You can either re-tell the story OR type the element that the picture(s) is representing.   </w:t>
      </w:r>
    </w:p>
    <w:p w:rsidR="00D2799F" w:rsidRPr="00591141" w:rsidRDefault="00D2799F" w:rsidP="00D2799F">
      <w:pPr>
        <w:pStyle w:val="ListParagraph"/>
        <w:numPr>
          <w:ilvl w:val="0"/>
          <w:numId w:val="3"/>
        </w:numPr>
      </w:pPr>
      <w:r w:rsidRPr="00591141">
        <w:t>You may include a video clip but please do not include more than 2.</w:t>
      </w:r>
    </w:p>
    <w:p w:rsidR="00D2799F" w:rsidRPr="00591141" w:rsidRDefault="00D2799F" w:rsidP="00D2799F">
      <w:pPr>
        <w:pStyle w:val="ListParagraph"/>
        <w:numPr>
          <w:ilvl w:val="0"/>
          <w:numId w:val="3"/>
        </w:numPr>
      </w:pPr>
      <w:r w:rsidRPr="00591141">
        <w:t xml:space="preserve">The idea is that I am able to follow the story without having read it, so make your text clear and your pictures or videos as close to </w:t>
      </w:r>
      <w:r w:rsidR="00591141" w:rsidRPr="00591141">
        <w:t>representing</w:t>
      </w:r>
      <w:r w:rsidRPr="00591141">
        <w:t xml:space="preserve"> the elements as possible. </w:t>
      </w:r>
    </w:p>
    <w:p w:rsidR="00D2799F" w:rsidRPr="00591141" w:rsidRDefault="00D2799F" w:rsidP="00D2799F">
      <w:pPr>
        <w:pStyle w:val="ListParagraph"/>
        <w:numPr>
          <w:ilvl w:val="0"/>
          <w:numId w:val="3"/>
        </w:numPr>
      </w:pPr>
      <w:r w:rsidRPr="00591141">
        <w:t xml:space="preserve">Be Creative and Have Fun. </w:t>
      </w:r>
    </w:p>
    <w:p w:rsidR="00D2799F" w:rsidRPr="00591141" w:rsidRDefault="00D2799F" w:rsidP="00D2799F">
      <w:r w:rsidRPr="00591141">
        <w:t>You will have the</w:t>
      </w:r>
      <w:r w:rsidR="00591141" w:rsidRPr="00591141">
        <w:t xml:space="preserve"> entire class </w:t>
      </w:r>
      <w:r w:rsidRPr="00591141">
        <w:t>to complete this assi</w:t>
      </w:r>
      <w:r w:rsidR="00591141" w:rsidRPr="00591141">
        <w:t>gnment. Please remember do not p</w:t>
      </w:r>
      <w:r w:rsidRPr="00591141">
        <w:t xml:space="preserve">ublish your storyboard. Only save the draft, so that I am the only one viewing it. </w:t>
      </w:r>
    </w:p>
    <w:p w:rsidR="00D2799F" w:rsidRPr="00591141" w:rsidRDefault="00D2799F" w:rsidP="00D2799F">
      <w:r w:rsidRPr="00D2799F">
        <w:rPr>
          <w:b/>
        </w:rPr>
        <w:t xml:space="preserve">Summative Assessment – </w:t>
      </w:r>
      <w:r w:rsidRPr="00591141">
        <w:t>Students visual storyboard will be assessed using the rubric they are provided with at the beginning of the activity.</w:t>
      </w:r>
    </w:p>
    <w:p w:rsidR="00D2799F" w:rsidRPr="00591141" w:rsidRDefault="00D2799F" w:rsidP="00D2799F">
      <w:r w:rsidRPr="00D2799F">
        <w:rPr>
          <w:b/>
        </w:rPr>
        <w:t>Evaluation –</w:t>
      </w:r>
      <w:r w:rsidR="00591141" w:rsidRPr="00591141">
        <w:t>Students</w:t>
      </w:r>
      <w:r w:rsidRPr="00591141">
        <w:t xml:space="preserve"> will be evaluated on their participation in the activity. During the activity, I will be walking around and monitoring the group work very closely to see if students are engaged and helping with creating the storyboard. I will also be listening to see if students are identifying the elements correctly.</w:t>
      </w:r>
    </w:p>
    <w:p w:rsidR="00D2799F" w:rsidRPr="00D2799F" w:rsidRDefault="00D2799F" w:rsidP="00D2799F">
      <w:pPr>
        <w:rPr>
          <w:b/>
        </w:rPr>
      </w:pPr>
    </w:p>
    <w:sectPr w:rsidR="00D2799F" w:rsidRPr="00D2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1186"/>
    <w:multiLevelType w:val="hybridMultilevel"/>
    <w:tmpl w:val="EEB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94C56"/>
    <w:multiLevelType w:val="hybridMultilevel"/>
    <w:tmpl w:val="0ED6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968AD"/>
    <w:multiLevelType w:val="hybridMultilevel"/>
    <w:tmpl w:val="1412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9F"/>
    <w:rsid w:val="0029446E"/>
    <w:rsid w:val="00591141"/>
    <w:rsid w:val="00C825A3"/>
    <w:rsid w:val="00D2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330F-E1D8-413F-A0DF-480F31B5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Rawlings</dc:creator>
  <cp:keywords/>
  <dc:description/>
  <cp:lastModifiedBy>Yolanda Rawlings</cp:lastModifiedBy>
  <cp:revision>1</cp:revision>
  <dcterms:created xsi:type="dcterms:W3CDTF">2014-12-07T17:02:00Z</dcterms:created>
  <dcterms:modified xsi:type="dcterms:W3CDTF">2014-12-07T17:36:00Z</dcterms:modified>
</cp:coreProperties>
</file>